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BEA6" w14:textId="77777777" w:rsidR="741CAFC9" w:rsidRDefault="37AC368A" w:rsidP="228C3972">
      <w:pPr>
        <w:rPr>
          <w:b/>
          <w:bCs/>
          <w:sz w:val="24"/>
          <w:szCs w:val="24"/>
        </w:rPr>
      </w:pPr>
      <w:r w:rsidRPr="5EBF1477">
        <w:rPr>
          <w:b/>
          <w:bCs/>
          <w:sz w:val="24"/>
          <w:szCs w:val="24"/>
        </w:rPr>
        <w:t xml:space="preserve">Informasjon </w:t>
      </w:r>
      <w:r w:rsidR="3D7EE86F" w:rsidRPr="5EBF1477">
        <w:rPr>
          <w:b/>
          <w:bCs/>
          <w:sz w:val="24"/>
          <w:szCs w:val="24"/>
        </w:rPr>
        <w:t xml:space="preserve">til </w:t>
      </w:r>
      <w:r w:rsidRPr="5EBF1477">
        <w:rPr>
          <w:b/>
          <w:bCs/>
          <w:sz w:val="24"/>
          <w:szCs w:val="24"/>
        </w:rPr>
        <w:t>foreldre/foresatt</w:t>
      </w:r>
    </w:p>
    <w:p w14:paraId="6DDDC084" w14:textId="77777777" w:rsidR="724632FB" w:rsidRDefault="724632FB">
      <w:r>
        <w:t>Det er økt koronasmitte i Arendal og vi får en del spørsmål om hv</w:t>
      </w:r>
      <w:r w:rsidR="009B3F7D">
        <w:t>ordan dette påvirker barnehagen og SFO</w:t>
      </w:r>
      <w:r>
        <w:t>. Her er informasjon om hva som gjelder hvis en foreldre/foresatt, et barn eller en ansatt blir smittet.</w:t>
      </w:r>
    </w:p>
    <w:p w14:paraId="6F2F7C77" w14:textId="77777777" w:rsidR="595EABCB" w:rsidRDefault="595EABCB" w:rsidP="741CAFC9">
      <w:pPr>
        <w:rPr>
          <w:b/>
          <w:bCs/>
        </w:rPr>
      </w:pPr>
      <w:r w:rsidRPr="741CAFC9">
        <w:rPr>
          <w:b/>
          <w:bCs/>
        </w:rPr>
        <w:t>Hvis</w:t>
      </w:r>
      <w:r w:rsidR="0F85F768" w:rsidRPr="741CAFC9">
        <w:rPr>
          <w:b/>
          <w:bCs/>
        </w:rPr>
        <w:t xml:space="preserve"> en foreldre er smittet</w:t>
      </w:r>
    </w:p>
    <w:p w14:paraId="0BC6CC75" w14:textId="77777777" w:rsidR="0F85F768" w:rsidRDefault="0F85F768" w:rsidP="35FF8E21">
      <w:r>
        <w:t xml:space="preserve">I de </w:t>
      </w:r>
      <w:r w:rsidR="4EE22135">
        <w:t>tilfellen</w:t>
      </w:r>
      <w:r w:rsidR="4EA94562">
        <w:t>e</w:t>
      </w:r>
      <w:r>
        <w:t xml:space="preserve"> en foreldre er smittet, er alle i familien i karantene. Det betyr at de skal være hjemme i 10 dager. </w:t>
      </w:r>
      <w:r w:rsidR="4842F08B">
        <w:t>Dette gjelder selv om de ikke har symptomer og selv om de får en negativ koronatest.</w:t>
      </w:r>
    </w:p>
    <w:p w14:paraId="649E5548" w14:textId="77777777" w:rsidR="20D6D569" w:rsidRDefault="0F85F768" w:rsidP="5EBF1477">
      <w:r>
        <w:t>De andre barna</w:t>
      </w:r>
      <w:r w:rsidR="759E02C4">
        <w:t xml:space="preserve"> og ansatte </w:t>
      </w:r>
      <w:r>
        <w:t>i barnehagen</w:t>
      </w:r>
      <w:r w:rsidR="009B3F7D">
        <w:t xml:space="preserve"> og SFO</w:t>
      </w:r>
      <w:r>
        <w:t xml:space="preserve"> </w:t>
      </w:r>
      <w:r w:rsidR="73F48B58">
        <w:t>behøver</w:t>
      </w:r>
      <w:r w:rsidR="008D9629">
        <w:t xml:space="preserve"> </w:t>
      </w:r>
      <w:r>
        <w:t xml:space="preserve">ikke i karantene. </w:t>
      </w:r>
      <w:r w:rsidR="20D6D569">
        <w:t xml:space="preserve">Grunnen til dette er </w:t>
      </w:r>
      <w:r w:rsidR="00BC01BA">
        <w:t>de</w:t>
      </w:r>
      <w:r w:rsidR="20D6D569">
        <w:t xml:space="preserve"> </w:t>
      </w:r>
      <w:r w:rsidR="00BC01BA">
        <w:t xml:space="preserve">ikke </w:t>
      </w:r>
      <w:r w:rsidR="20D6D569">
        <w:t>har vært i nærkontakt med person</w:t>
      </w:r>
      <w:r w:rsidR="01696A15">
        <w:t>en</w:t>
      </w:r>
      <w:r w:rsidR="20D6D569">
        <w:t xml:space="preserve"> som er smittet</w:t>
      </w:r>
      <w:r w:rsidR="00BC01BA">
        <w:t>.</w:t>
      </w:r>
    </w:p>
    <w:p w14:paraId="293A8E83" w14:textId="77777777" w:rsidR="009B3F7D" w:rsidRDefault="5778CD99" w:rsidP="1CE53A82">
      <w:r>
        <w:t>Det betyr at barnehagen</w:t>
      </w:r>
      <w:r w:rsidR="009B3F7D">
        <w:t xml:space="preserve"> og SFO</w:t>
      </w:r>
      <w:r>
        <w:t xml:space="preserve"> kan holde åpent som vanlig, men vi ber </w:t>
      </w:r>
      <w:r w:rsidR="7FC38868">
        <w:t>ansatte</w:t>
      </w:r>
      <w:r w:rsidR="64288004">
        <w:t xml:space="preserve"> og foreldre</w:t>
      </w:r>
      <w:r>
        <w:t xml:space="preserve"> om å være ekstra oppmerksom på symptomer</w:t>
      </w:r>
      <w:r w:rsidR="009B3F7D">
        <w:t xml:space="preserve">. </w:t>
      </w:r>
    </w:p>
    <w:p w14:paraId="467A0BE2" w14:textId="77777777" w:rsidR="5EC6D8CD" w:rsidRDefault="2BCC6738" w:rsidP="741CAFC9">
      <w:pPr>
        <w:rPr>
          <w:b/>
          <w:bCs/>
        </w:rPr>
      </w:pPr>
      <w:r w:rsidRPr="5EBF1477">
        <w:rPr>
          <w:b/>
          <w:bCs/>
        </w:rPr>
        <w:t>Hvis</w:t>
      </w:r>
      <w:r w:rsidR="1A4B285E" w:rsidRPr="5EBF1477">
        <w:rPr>
          <w:b/>
          <w:bCs/>
        </w:rPr>
        <w:t xml:space="preserve"> e</w:t>
      </w:r>
      <w:r w:rsidR="2C427D0C" w:rsidRPr="5EBF1477">
        <w:rPr>
          <w:b/>
          <w:bCs/>
        </w:rPr>
        <w:t xml:space="preserve">t barn eller en </w:t>
      </w:r>
      <w:r w:rsidR="1A4B285E" w:rsidRPr="5EBF1477">
        <w:rPr>
          <w:b/>
          <w:bCs/>
        </w:rPr>
        <w:t>ansatt er smittet</w:t>
      </w:r>
    </w:p>
    <w:p w14:paraId="5326C434" w14:textId="77777777" w:rsidR="5B31C237" w:rsidRDefault="5B31C237" w:rsidP="673A5740">
      <w:r>
        <w:t>Hvis e</w:t>
      </w:r>
      <w:r w:rsidR="4A7B3AD9">
        <w:t>t barn eller e</w:t>
      </w:r>
      <w:r>
        <w:t xml:space="preserve">n ansatt i barnehagen er smittet, vil alle nærkontakter bli oppringt av smitteoppsporingsteamet. Det er kun de som </w:t>
      </w:r>
      <w:r w:rsidR="7F3DD0DD">
        <w:t>regnes</w:t>
      </w:r>
      <w:r>
        <w:t xml:space="preserve"> som nærkontakter som skal i karantene</w:t>
      </w:r>
      <w:r w:rsidR="73330464">
        <w:t>.</w:t>
      </w:r>
    </w:p>
    <w:p w14:paraId="1141D656" w14:textId="77777777" w:rsidR="00255703" w:rsidRPr="00255703" w:rsidRDefault="5B31C237" w:rsidP="00255703">
      <w:r>
        <w:t xml:space="preserve">De andre </w:t>
      </w:r>
      <w:r w:rsidR="02CB8F7F">
        <w:t xml:space="preserve">barna og </w:t>
      </w:r>
      <w:r>
        <w:t xml:space="preserve">ansatte </w:t>
      </w:r>
      <w:r w:rsidR="00BC01BA">
        <w:t xml:space="preserve">kan </w:t>
      </w:r>
      <w:r>
        <w:t xml:space="preserve">fortsatt være </w:t>
      </w:r>
      <w:r w:rsidR="6D291EB1">
        <w:t>i barnehagen.</w:t>
      </w:r>
    </w:p>
    <w:p w14:paraId="25C853BF" w14:textId="77777777" w:rsidR="741CAFC9" w:rsidRDefault="7DE22ECE" w:rsidP="741CAFC9">
      <w:pPr>
        <w:rPr>
          <w:b/>
          <w:bCs/>
        </w:rPr>
      </w:pPr>
      <w:r w:rsidRPr="1CE53A82">
        <w:rPr>
          <w:b/>
          <w:bCs/>
        </w:rPr>
        <w:t>Hvis en ansatt eller et barn får symptomer</w:t>
      </w:r>
    </w:p>
    <w:p w14:paraId="11418A33" w14:textId="77777777" w:rsidR="52E4968C" w:rsidRDefault="046A1D37" w:rsidP="52E4968C">
      <w:r>
        <w:t>Hvis et barn eller en ansatt har symptomer, skal denne dra hjem og holde avstand til andre. Hvis symptomene forverre</w:t>
      </w:r>
      <w:r w:rsidR="779FB00C">
        <w:t xml:space="preserve">s </w:t>
      </w:r>
      <w:r>
        <w:t xml:space="preserve">bør </w:t>
      </w:r>
      <w:r w:rsidR="773CFA62">
        <w:t>man</w:t>
      </w:r>
      <w:r>
        <w:t xml:space="preserve"> vurdere å teste seg.</w:t>
      </w:r>
      <w:r w:rsidR="645AF1D5">
        <w:t xml:space="preserve"> </w:t>
      </w:r>
    </w:p>
    <w:p w14:paraId="1A5F88C4" w14:textId="77777777" w:rsidR="009B3F7D" w:rsidRDefault="009B3F7D" w:rsidP="0018179D">
      <w:pPr>
        <w:rPr>
          <w:b/>
          <w:bCs/>
        </w:rPr>
      </w:pPr>
      <w:r>
        <w:rPr>
          <w:b/>
          <w:bCs/>
        </w:rPr>
        <w:t>Hvis en foresatt eller annen i husstanden er i karantene</w:t>
      </w:r>
    </w:p>
    <w:p w14:paraId="5E0E908E" w14:textId="77777777" w:rsidR="009B3F7D" w:rsidRPr="009B3F7D" w:rsidRDefault="009B3F7D" w:rsidP="0018179D">
      <w:pPr>
        <w:rPr>
          <w:bCs/>
        </w:rPr>
      </w:pPr>
      <w:r w:rsidRPr="009B3F7D">
        <w:rPr>
          <w:bCs/>
        </w:rPr>
        <w:t xml:space="preserve">Hvis en </w:t>
      </w:r>
      <w:r>
        <w:rPr>
          <w:bCs/>
        </w:rPr>
        <w:t>eller flere i husstanden er i karantene, kan barn som ikke er i karantene gå på barnehage eller SFO som vanlig. I disse tilfellene ber vi dere om å være ekstra oppmerksomme på symptomer og er dere i tvil</w:t>
      </w:r>
      <w:r w:rsidR="00A31747">
        <w:rPr>
          <w:bCs/>
        </w:rPr>
        <w:t>,</w:t>
      </w:r>
      <w:r>
        <w:rPr>
          <w:bCs/>
        </w:rPr>
        <w:t xml:space="preserve"> hold barnet hjemme!</w:t>
      </w:r>
    </w:p>
    <w:p w14:paraId="6FCC911E" w14:textId="77777777" w:rsidR="009B3F7D" w:rsidRDefault="009B3F7D" w:rsidP="0018179D">
      <w:pPr>
        <w:rPr>
          <w:b/>
          <w:bCs/>
        </w:rPr>
      </w:pPr>
      <w:r>
        <w:rPr>
          <w:b/>
          <w:bCs/>
        </w:rPr>
        <w:t>Hvis jeg lurer på om jeg kan sende barnet i barnehagen eller SFO</w:t>
      </w:r>
    </w:p>
    <w:p w14:paraId="15E81D91" w14:textId="77777777" w:rsidR="00A31747" w:rsidRDefault="009B3F7D" w:rsidP="0018179D">
      <w:pPr>
        <w:rPr>
          <w:bCs/>
        </w:rPr>
      </w:pPr>
      <w:r w:rsidRPr="009B3F7D">
        <w:rPr>
          <w:bCs/>
        </w:rPr>
        <w:t xml:space="preserve">Hvis du lurer på </w:t>
      </w:r>
      <w:r>
        <w:rPr>
          <w:bCs/>
        </w:rPr>
        <w:t xml:space="preserve">om ditt barn kan i barnehagen </w:t>
      </w:r>
      <w:r w:rsidR="00A31747">
        <w:rPr>
          <w:bCs/>
        </w:rPr>
        <w:t xml:space="preserve">eller SFO, se her: </w:t>
      </w:r>
    </w:p>
    <w:p w14:paraId="04C30C49" w14:textId="77777777" w:rsidR="00A31747" w:rsidRDefault="00F931C3" w:rsidP="0018179D">
      <w:pPr>
        <w:rPr>
          <w:bCs/>
        </w:rPr>
      </w:pPr>
      <w:hyperlink r:id="rId7" w:history="1">
        <w:r w:rsidR="00A31747" w:rsidRPr="00E10155">
          <w:rPr>
            <w:rStyle w:val="Hyperkobling"/>
            <w:bCs/>
          </w:rPr>
          <w:t>https://www.fhi.no/nettpub/coronavirus/fakta/hvis-barn-har-akutt-luftveisinfeksjon/</w:t>
        </w:r>
      </w:hyperlink>
    </w:p>
    <w:p w14:paraId="49BB005F" w14:textId="77777777" w:rsidR="009B3F7D" w:rsidRDefault="00A31747" w:rsidP="0018179D">
      <w:pPr>
        <w:rPr>
          <w:bCs/>
        </w:rPr>
      </w:pPr>
      <w:r>
        <w:rPr>
          <w:bCs/>
        </w:rPr>
        <w:t xml:space="preserve">Er du fremdeles i tvil </w:t>
      </w:r>
      <w:r w:rsidR="009B3F7D">
        <w:rPr>
          <w:bCs/>
        </w:rPr>
        <w:t>kontakt barnehagen eller SFO direkte, og ikke kommunens smitteteam. De er opptatt med smittesporing og kan ikke brukes til å gi generelle råd eller veiledning slik situasjonen er nå.</w:t>
      </w:r>
      <w:r>
        <w:rPr>
          <w:bCs/>
        </w:rPr>
        <w:t xml:space="preserve"> </w:t>
      </w:r>
    </w:p>
    <w:p w14:paraId="260A0AAA" w14:textId="77777777" w:rsidR="00680602" w:rsidRPr="008F7D80" w:rsidRDefault="007C5BAF" w:rsidP="0018179D">
      <w:pPr>
        <w:rPr>
          <w:b/>
          <w:bCs/>
        </w:rPr>
      </w:pPr>
      <w:r w:rsidRPr="008F7D80">
        <w:rPr>
          <w:b/>
          <w:bCs/>
        </w:rPr>
        <w:t>H</w:t>
      </w:r>
      <w:r w:rsidR="008F7D80" w:rsidRPr="008F7D80">
        <w:rPr>
          <w:b/>
          <w:bCs/>
        </w:rPr>
        <w:t xml:space="preserve">va </w:t>
      </w:r>
      <w:r w:rsidR="00F90383">
        <w:rPr>
          <w:b/>
          <w:bCs/>
        </w:rPr>
        <w:t>er situasjonen</w:t>
      </w:r>
      <w:r w:rsidR="008F7D80" w:rsidRPr="008F7D80">
        <w:rPr>
          <w:b/>
          <w:bCs/>
        </w:rPr>
        <w:t xml:space="preserve"> i Arendal og hvilke tiltak gjør kommunen</w:t>
      </w:r>
    </w:p>
    <w:p w14:paraId="6A47E08A" w14:textId="77777777" w:rsidR="33E48A87" w:rsidRDefault="0018179D" w:rsidP="33E48A87">
      <w:r>
        <w:t xml:space="preserve">Følg med på kommunens nettside for oppdatert informasjon: </w:t>
      </w:r>
      <w:hyperlink r:id="rId8" w:history="1">
        <w:r w:rsidR="00FD3238" w:rsidRPr="003E6421">
          <w:rPr>
            <w:rStyle w:val="Hyperkobling"/>
          </w:rPr>
          <w:t>https://www.arendal.kommune.no/koronavirus</w:t>
        </w:r>
      </w:hyperlink>
      <w:r w:rsidR="00FD3238">
        <w:t xml:space="preserve"> </w:t>
      </w:r>
    </w:p>
    <w:p w14:paraId="627E0498" w14:textId="77777777" w:rsidR="741CAFC9" w:rsidRDefault="00B00553" w:rsidP="741CAFC9">
      <w:pPr>
        <w:rPr>
          <w:b/>
          <w:bCs/>
        </w:rPr>
      </w:pPr>
      <w:r w:rsidRPr="00B00553">
        <w:rPr>
          <w:b/>
          <w:bCs/>
        </w:rPr>
        <w:t xml:space="preserve">Dette klarer vi sammen! </w:t>
      </w:r>
      <w:r>
        <w:br/>
        <w:t xml:space="preserve">Vi følger fortsatt alle smittevernregler og veiledere for barnehager. Vi følger ekstra godt med </w:t>
      </w:r>
      <w:r w:rsidR="008F6A4D">
        <w:t>når vi nå har mye smitte i kommunen vår</w:t>
      </w:r>
      <w:r>
        <w:t xml:space="preserve">. Takk for at dere og barna også vasker hender, holder avstand og blir hjemme hvis dere har symptomer. </w:t>
      </w:r>
    </w:p>
    <w:p w14:paraId="17831BBB" w14:textId="77777777" w:rsidR="741CAFC9" w:rsidRDefault="741CAFC9" w:rsidP="741CAFC9"/>
    <w:sectPr w:rsidR="741CA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CFC841"/>
    <w:rsid w:val="00060FE5"/>
    <w:rsid w:val="00081737"/>
    <w:rsid w:val="000A6E4F"/>
    <w:rsid w:val="000E07AF"/>
    <w:rsid w:val="000E5153"/>
    <w:rsid w:val="00160DF4"/>
    <w:rsid w:val="001814B7"/>
    <w:rsid w:val="0018179D"/>
    <w:rsid w:val="001A6D52"/>
    <w:rsid w:val="001B4633"/>
    <w:rsid w:val="001C2B69"/>
    <w:rsid w:val="001C5431"/>
    <w:rsid w:val="001D1CA3"/>
    <w:rsid w:val="001D415A"/>
    <w:rsid w:val="00255703"/>
    <w:rsid w:val="0028749B"/>
    <w:rsid w:val="002E5221"/>
    <w:rsid w:val="00306FBB"/>
    <w:rsid w:val="003A3AFC"/>
    <w:rsid w:val="003A7EF4"/>
    <w:rsid w:val="00432F51"/>
    <w:rsid w:val="00471E9D"/>
    <w:rsid w:val="004D2715"/>
    <w:rsid w:val="004D6638"/>
    <w:rsid w:val="004F0E37"/>
    <w:rsid w:val="00520435"/>
    <w:rsid w:val="005726B0"/>
    <w:rsid w:val="005E28B8"/>
    <w:rsid w:val="005E6F0C"/>
    <w:rsid w:val="00603DC2"/>
    <w:rsid w:val="00610F76"/>
    <w:rsid w:val="006159F6"/>
    <w:rsid w:val="00616144"/>
    <w:rsid w:val="006331DB"/>
    <w:rsid w:val="00636A6D"/>
    <w:rsid w:val="00664B27"/>
    <w:rsid w:val="0067005C"/>
    <w:rsid w:val="00680602"/>
    <w:rsid w:val="006923E1"/>
    <w:rsid w:val="0069469B"/>
    <w:rsid w:val="006E13A3"/>
    <w:rsid w:val="006E2048"/>
    <w:rsid w:val="006E4064"/>
    <w:rsid w:val="00736905"/>
    <w:rsid w:val="00762DE3"/>
    <w:rsid w:val="007724F9"/>
    <w:rsid w:val="00773AE1"/>
    <w:rsid w:val="007C5BAF"/>
    <w:rsid w:val="007E3045"/>
    <w:rsid w:val="008425E7"/>
    <w:rsid w:val="0088D4A4"/>
    <w:rsid w:val="00897A04"/>
    <w:rsid w:val="008A3B4B"/>
    <w:rsid w:val="008C2FA3"/>
    <w:rsid w:val="008D9629"/>
    <w:rsid w:val="008F6A4D"/>
    <w:rsid w:val="008F7D80"/>
    <w:rsid w:val="0099150C"/>
    <w:rsid w:val="009B3F7D"/>
    <w:rsid w:val="009F407C"/>
    <w:rsid w:val="00A06465"/>
    <w:rsid w:val="00A258C5"/>
    <w:rsid w:val="00A31747"/>
    <w:rsid w:val="00A616C4"/>
    <w:rsid w:val="00A72A52"/>
    <w:rsid w:val="00AE5091"/>
    <w:rsid w:val="00AF71D0"/>
    <w:rsid w:val="00B00553"/>
    <w:rsid w:val="00B208A1"/>
    <w:rsid w:val="00B577C8"/>
    <w:rsid w:val="00BA42DF"/>
    <w:rsid w:val="00BC01BA"/>
    <w:rsid w:val="00BC63D8"/>
    <w:rsid w:val="00BE0BF4"/>
    <w:rsid w:val="00C415F2"/>
    <w:rsid w:val="00C6540E"/>
    <w:rsid w:val="00CB010C"/>
    <w:rsid w:val="00CC1988"/>
    <w:rsid w:val="00D65F06"/>
    <w:rsid w:val="00D73A09"/>
    <w:rsid w:val="00DC1801"/>
    <w:rsid w:val="00DE1E2A"/>
    <w:rsid w:val="00E00A1C"/>
    <w:rsid w:val="00E177D0"/>
    <w:rsid w:val="00E31A0F"/>
    <w:rsid w:val="00E34A03"/>
    <w:rsid w:val="00E468E0"/>
    <w:rsid w:val="00E72E7B"/>
    <w:rsid w:val="00E86BB5"/>
    <w:rsid w:val="00E934EB"/>
    <w:rsid w:val="00E96C89"/>
    <w:rsid w:val="00EA4B89"/>
    <w:rsid w:val="00EF7E64"/>
    <w:rsid w:val="00F44AEA"/>
    <w:rsid w:val="00F62385"/>
    <w:rsid w:val="00F90383"/>
    <w:rsid w:val="00F931C3"/>
    <w:rsid w:val="00F97846"/>
    <w:rsid w:val="00FC1819"/>
    <w:rsid w:val="00FD3238"/>
    <w:rsid w:val="00FE264F"/>
    <w:rsid w:val="01696A15"/>
    <w:rsid w:val="01C97576"/>
    <w:rsid w:val="020AECE7"/>
    <w:rsid w:val="02220E8F"/>
    <w:rsid w:val="02649AC8"/>
    <w:rsid w:val="02CB8F7F"/>
    <w:rsid w:val="03252399"/>
    <w:rsid w:val="03F8F0BA"/>
    <w:rsid w:val="042EF5E7"/>
    <w:rsid w:val="046A1D37"/>
    <w:rsid w:val="0586ADB5"/>
    <w:rsid w:val="05AE8E99"/>
    <w:rsid w:val="05B9F87E"/>
    <w:rsid w:val="061A2EE3"/>
    <w:rsid w:val="07A21110"/>
    <w:rsid w:val="07A28DBF"/>
    <w:rsid w:val="07EEFEF4"/>
    <w:rsid w:val="089BFD66"/>
    <w:rsid w:val="08BC637F"/>
    <w:rsid w:val="08D0AFA8"/>
    <w:rsid w:val="0969A0C8"/>
    <w:rsid w:val="09DCCFF7"/>
    <w:rsid w:val="0A43E411"/>
    <w:rsid w:val="0A620E31"/>
    <w:rsid w:val="0A8F240F"/>
    <w:rsid w:val="0ADC557F"/>
    <w:rsid w:val="0BA7F017"/>
    <w:rsid w:val="0BA92631"/>
    <w:rsid w:val="0C741DBD"/>
    <w:rsid w:val="0D146767"/>
    <w:rsid w:val="0DDE318B"/>
    <w:rsid w:val="0DE7E773"/>
    <w:rsid w:val="0E16D60D"/>
    <w:rsid w:val="0F85F768"/>
    <w:rsid w:val="0FB9C790"/>
    <w:rsid w:val="10F17547"/>
    <w:rsid w:val="1129980A"/>
    <w:rsid w:val="123356B8"/>
    <w:rsid w:val="123CF6F6"/>
    <w:rsid w:val="12F88CAF"/>
    <w:rsid w:val="1396FAB4"/>
    <w:rsid w:val="13FF6620"/>
    <w:rsid w:val="14086241"/>
    <w:rsid w:val="14A6B91A"/>
    <w:rsid w:val="157BE3EE"/>
    <w:rsid w:val="16296DBB"/>
    <w:rsid w:val="19C86E4F"/>
    <w:rsid w:val="1A374F1B"/>
    <w:rsid w:val="1A4B285E"/>
    <w:rsid w:val="1B4BB219"/>
    <w:rsid w:val="1BCB1E9E"/>
    <w:rsid w:val="1CE53A82"/>
    <w:rsid w:val="1DB52F7E"/>
    <w:rsid w:val="1E0FC309"/>
    <w:rsid w:val="1E2E1B75"/>
    <w:rsid w:val="2033E1DB"/>
    <w:rsid w:val="20B70D44"/>
    <w:rsid w:val="20D6D569"/>
    <w:rsid w:val="20EFEC1E"/>
    <w:rsid w:val="21048CDC"/>
    <w:rsid w:val="213805A9"/>
    <w:rsid w:val="217C4624"/>
    <w:rsid w:val="21B151BD"/>
    <w:rsid w:val="21CE7A4D"/>
    <w:rsid w:val="222414DB"/>
    <w:rsid w:val="225F3309"/>
    <w:rsid w:val="228C3972"/>
    <w:rsid w:val="23703577"/>
    <w:rsid w:val="24A2ACD8"/>
    <w:rsid w:val="24E8552B"/>
    <w:rsid w:val="25B605AD"/>
    <w:rsid w:val="26BA5B72"/>
    <w:rsid w:val="27339ABA"/>
    <w:rsid w:val="277684FF"/>
    <w:rsid w:val="2869E7AB"/>
    <w:rsid w:val="297F0DBF"/>
    <w:rsid w:val="2A23D1F1"/>
    <w:rsid w:val="2B24465F"/>
    <w:rsid w:val="2B3F781F"/>
    <w:rsid w:val="2B9CF780"/>
    <w:rsid w:val="2BBF3C98"/>
    <w:rsid w:val="2BCC6738"/>
    <w:rsid w:val="2C427D0C"/>
    <w:rsid w:val="2C818310"/>
    <w:rsid w:val="2D6A1103"/>
    <w:rsid w:val="2D6FFD84"/>
    <w:rsid w:val="2FC2640A"/>
    <w:rsid w:val="31121743"/>
    <w:rsid w:val="31B981C1"/>
    <w:rsid w:val="31E83AA3"/>
    <w:rsid w:val="33E48A87"/>
    <w:rsid w:val="3475DEE7"/>
    <w:rsid w:val="35883126"/>
    <w:rsid w:val="35E521A4"/>
    <w:rsid w:val="35FF8E21"/>
    <w:rsid w:val="36E1193C"/>
    <w:rsid w:val="37355B41"/>
    <w:rsid w:val="3770C26F"/>
    <w:rsid w:val="37866505"/>
    <w:rsid w:val="37AC368A"/>
    <w:rsid w:val="37C3C978"/>
    <w:rsid w:val="37E45298"/>
    <w:rsid w:val="39B17581"/>
    <w:rsid w:val="3A070B6A"/>
    <w:rsid w:val="3A351FDE"/>
    <w:rsid w:val="3A7D64F6"/>
    <w:rsid w:val="3A9F395E"/>
    <w:rsid w:val="3AA40227"/>
    <w:rsid w:val="3AD4931B"/>
    <w:rsid w:val="3AFAA780"/>
    <w:rsid w:val="3BB0AF13"/>
    <w:rsid w:val="3C7F5419"/>
    <w:rsid w:val="3CE034C3"/>
    <w:rsid w:val="3D15F8DE"/>
    <w:rsid w:val="3D7EE86F"/>
    <w:rsid w:val="3DA8EC68"/>
    <w:rsid w:val="3F3BCD88"/>
    <w:rsid w:val="3F9B63BE"/>
    <w:rsid w:val="4039991C"/>
    <w:rsid w:val="40DB6D1F"/>
    <w:rsid w:val="41240AB1"/>
    <w:rsid w:val="412E1396"/>
    <w:rsid w:val="41460A06"/>
    <w:rsid w:val="41BAF5EA"/>
    <w:rsid w:val="42D7FEBC"/>
    <w:rsid w:val="43177B4C"/>
    <w:rsid w:val="439A9684"/>
    <w:rsid w:val="43C65505"/>
    <w:rsid w:val="443CB8C1"/>
    <w:rsid w:val="464F1C0E"/>
    <w:rsid w:val="46E3BEBB"/>
    <w:rsid w:val="4842F08B"/>
    <w:rsid w:val="48CECEB4"/>
    <w:rsid w:val="4A0FFF11"/>
    <w:rsid w:val="4A1AB0F2"/>
    <w:rsid w:val="4A7B3AD9"/>
    <w:rsid w:val="4AC2EBAC"/>
    <w:rsid w:val="4AFE100A"/>
    <w:rsid w:val="4BFB732A"/>
    <w:rsid w:val="4C1A4A54"/>
    <w:rsid w:val="4E6F11B5"/>
    <w:rsid w:val="4E8A5BE9"/>
    <w:rsid w:val="4EA94562"/>
    <w:rsid w:val="4EE22135"/>
    <w:rsid w:val="4F30169D"/>
    <w:rsid w:val="4FBE0249"/>
    <w:rsid w:val="4FCFC841"/>
    <w:rsid w:val="4FE50D54"/>
    <w:rsid w:val="502F84C1"/>
    <w:rsid w:val="506964FA"/>
    <w:rsid w:val="511579C7"/>
    <w:rsid w:val="517F95D1"/>
    <w:rsid w:val="5181E62C"/>
    <w:rsid w:val="5194AFA1"/>
    <w:rsid w:val="51AF7704"/>
    <w:rsid w:val="51FE7B9A"/>
    <w:rsid w:val="526A3EAA"/>
    <w:rsid w:val="526D8B2C"/>
    <w:rsid w:val="5272B7FC"/>
    <w:rsid w:val="529E6F1B"/>
    <w:rsid w:val="52B050A2"/>
    <w:rsid w:val="52E4968C"/>
    <w:rsid w:val="5301D4B4"/>
    <w:rsid w:val="53506DE0"/>
    <w:rsid w:val="53949180"/>
    <w:rsid w:val="55D80239"/>
    <w:rsid w:val="566B7405"/>
    <w:rsid w:val="568FC171"/>
    <w:rsid w:val="5778CD99"/>
    <w:rsid w:val="582E2687"/>
    <w:rsid w:val="583A2685"/>
    <w:rsid w:val="5844E92B"/>
    <w:rsid w:val="585BE8F7"/>
    <w:rsid w:val="58F7892D"/>
    <w:rsid w:val="592B3D03"/>
    <w:rsid w:val="595EABCB"/>
    <w:rsid w:val="5B31C237"/>
    <w:rsid w:val="5C12DAA2"/>
    <w:rsid w:val="5E0AFA2A"/>
    <w:rsid w:val="5E4AA699"/>
    <w:rsid w:val="5E76F0F3"/>
    <w:rsid w:val="5EB71BA9"/>
    <w:rsid w:val="5EBF1477"/>
    <w:rsid w:val="5EC6D8CD"/>
    <w:rsid w:val="5ED995EE"/>
    <w:rsid w:val="5EF2FB58"/>
    <w:rsid w:val="5FE5B296"/>
    <w:rsid w:val="5FE77B29"/>
    <w:rsid w:val="607439A4"/>
    <w:rsid w:val="615F4AAF"/>
    <w:rsid w:val="62B94315"/>
    <w:rsid w:val="64288004"/>
    <w:rsid w:val="645AF1D5"/>
    <w:rsid w:val="64671BE4"/>
    <w:rsid w:val="65FC6632"/>
    <w:rsid w:val="66F031A2"/>
    <w:rsid w:val="673A5740"/>
    <w:rsid w:val="683D4334"/>
    <w:rsid w:val="68C69123"/>
    <w:rsid w:val="697AE2DA"/>
    <w:rsid w:val="698A6C7D"/>
    <w:rsid w:val="6A101785"/>
    <w:rsid w:val="6A60F00D"/>
    <w:rsid w:val="6AD0AA11"/>
    <w:rsid w:val="6AD8345D"/>
    <w:rsid w:val="6B58AE74"/>
    <w:rsid w:val="6D291EB1"/>
    <w:rsid w:val="6D89E418"/>
    <w:rsid w:val="6F5A0249"/>
    <w:rsid w:val="6F5BD347"/>
    <w:rsid w:val="7044D21D"/>
    <w:rsid w:val="70E8C4BB"/>
    <w:rsid w:val="7111B7ED"/>
    <w:rsid w:val="724632FB"/>
    <w:rsid w:val="73330464"/>
    <w:rsid w:val="73D50520"/>
    <w:rsid w:val="73F48B58"/>
    <w:rsid w:val="741CAFC9"/>
    <w:rsid w:val="742D1657"/>
    <w:rsid w:val="7534BB85"/>
    <w:rsid w:val="754E78E3"/>
    <w:rsid w:val="759B4A4F"/>
    <w:rsid w:val="759E02C4"/>
    <w:rsid w:val="773CFA62"/>
    <w:rsid w:val="779BD2B7"/>
    <w:rsid w:val="779FB00C"/>
    <w:rsid w:val="78728D5E"/>
    <w:rsid w:val="787D08C2"/>
    <w:rsid w:val="7895CF9A"/>
    <w:rsid w:val="7978AFE7"/>
    <w:rsid w:val="7CB2B725"/>
    <w:rsid w:val="7DB918CA"/>
    <w:rsid w:val="7DE22ECE"/>
    <w:rsid w:val="7E0B44AE"/>
    <w:rsid w:val="7F386214"/>
    <w:rsid w:val="7F3DD0DD"/>
    <w:rsid w:val="7FB8B622"/>
    <w:rsid w:val="7FC38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8EB"/>
  <w15:chartTrackingRefBased/>
  <w15:docId w15:val="{814473C6-4BDE-418B-BED6-4324240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5E28B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E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8B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D323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D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ndal.kommune.no/koronavir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hi.no/nettpub/coronavirus/fakta/hvis-barn-har-akutt-luftveisinfeksj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E6C45A6AF74EB96E8A05B769B014" ma:contentTypeVersion="9" ma:contentTypeDescription="Create a new document." ma:contentTypeScope="" ma:versionID="225e9a4a6dd3e6b400fa4a95d23b3674">
  <xsd:schema xmlns:xsd="http://www.w3.org/2001/XMLSchema" xmlns:xs="http://www.w3.org/2001/XMLSchema" xmlns:p="http://schemas.microsoft.com/office/2006/metadata/properties" xmlns:ns2="7c5f6f67-d306-43ad-ba60-1858cdc9d540" targetNamespace="http://schemas.microsoft.com/office/2006/metadata/properties" ma:root="true" ma:fieldsID="07c547564b6e2ee43774d4d851066f86" ns2:_="">
    <xsd:import namespace="7c5f6f67-d306-43ad-ba60-1858cdc9d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6f67-d306-43ad-ba60-1858cdc9d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F9E63-837E-44B6-B79F-7017E3052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B57AA-5A24-4A5D-BB46-F1BF1B824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5128C5-ABC1-4F87-8173-AD2B7046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f6f67-d306-43ad-ba60-1858cdc9d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Ruhaven, Helle</dc:creator>
  <cp:keywords/>
  <dc:description/>
  <cp:lastModifiedBy>TY Bakken</cp:lastModifiedBy>
  <cp:revision>2</cp:revision>
  <dcterms:created xsi:type="dcterms:W3CDTF">2020-09-28T06:54:00Z</dcterms:created>
  <dcterms:modified xsi:type="dcterms:W3CDTF">2020-09-28T06:54:00Z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0x0101003852E6C45A6AF74EB96E8A05B769B014</vt:lpwstr>
  </property>
</Properties>
</file>